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3F8B" w14:textId="0A4570DF" w:rsidR="001830C2" w:rsidRPr="00FD7C5A" w:rsidRDefault="00FD7C5A" w:rsidP="00FD7C5A">
      <w:pPr>
        <w:jc w:val="center"/>
        <w:rPr>
          <w:b/>
          <w:sz w:val="28"/>
        </w:rPr>
      </w:pPr>
      <w:r w:rsidRPr="00FD7C5A">
        <w:rPr>
          <w:b/>
          <w:sz w:val="28"/>
        </w:rPr>
        <w:t>Social Norms and Beliefs about G</w:t>
      </w:r>
      <w:r w:rsidR="006C4F49">
        <w:rPr>
          <w:b/>
          <w:sz w:val="28"/>
        </w:rPr>
        <w:t>ender</w:t>
      </w:r>
      <w:r w:rsidR="0098350D">
        <w:rPr>
          <w:b/>
          <w:sz w:val="28"/>
        </w:rPr>
        <w:t>-</w:t>
      </w:r>
      <w:r w:rsidRPr="00FD7C5A">
        <w:rPr>
          <w:b/>
          <w:sz w:val="28"/>
        </w:rPr>
        <w:t>B</w:t>
      </w:r>
      <w:r w:rsidR="006C4F49">
        <w:rPr>
          <w:b/>
          <w:sz w:val="28"/>
        </w:rPr>
        <w:t xml:space="preserve">ased </w:t>
      </w:r>
      <w:r w:rsidRPr="00FD7C5A">
        <w:rPr>
          <w:b/>
          <w:sz w:val="28"/>
        </w:rPr>
        <w:t>V</w:t>
      </w:r>
      <w:r w:rsidR="006C4F49">
        <w:rPr>
          <w:b/>
          <w:sz w:val="28"/>
        </w:rPr>
        <w:t>iolence</w:t>
      </w:r>
      <w:r w:rsidRPr="00FD7C5A">
        <w:rPr>
          <w:b/>
          <w:sz w:val="28"/>
        </w:rPr>
        <w:t xml:space="preserve"> </w:t>
      </w:r>
      <w:r w:rsidR="006C4F49">
        <w:rPr>
          <w:b/>
          <w:sz w:val="28"/>
        </w:rPr>
        <w:t xml:space="preserve">(GBV) </w:t>
      </w:r>
      <w:r w:rsidRPr="00FD7C5A">
        <w:rPr>
          <w:b/>
          <w:sz w:val="28"/>
        </w:rPr>
        <w:t>Scale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52"/>
        <w:gridCol w:w="1139"/>
        <w:gridCol w:w="973"/>
        <w:gridCol w:w="986"/>
        <w:gridCol w:w="1155"/>
        <w:gridCol w:w="990"/>
      </w:tblGrid>
      <w:tr w:rsidR="00C97DB1" w14:paraId="6AD99AEE" w14:textId="77777777" w:rsidTr="00C97DB1">
        <w:tc>
          <w:tcPr>
            <w:tcW w:w="10795" w:type="dxa"/>
            <w:gridSpan w:val="6"/>
          </w:tcPr>
          <w:p w14:paraId="74729561" w14:textId="390552E1" w:rsidR="00C97DB1" w:rsidRDefault="00C97DB1" w:rsidP="00C97DB1">
            <w:r>
              <w:t>Injunctive Norms:  For each of the following questions, please tell us how many people whose opinion matters most to you:</w:t>
            </w:r>
          </w:p>
        </w:tc>
      </w:tr>
      <w:tr w:rsidR="00C97DB1" w14:paraId="319D7780" w14:textId="77777777" w:rsidTr="00C97DB1">
        <w:tc>
          <w:tcPr>
            <w:tcW w:w="5552" w:type="dxa"/>
          </w:tcPr>
          <w:p w14:paraId="39197D7E" w14:textId="77777777" w:rsidR="00C97DB1" w:rsidRDefault="00C97DB1"/>
        </w:tc>
        <w:tc>
          <w:tcPr>
            <w:tcW w:w="1139" w:type="dxa"/>
            <w:vAlign w:val="center"/>
          </w:tcPr>
          <w:p w14:paraId="21F02D4E" w14:textId="77777777" w:rsidR="00C97DB1" w:rsidRDefault="00C97DB1" w:rsidP="00B14BB1">
            <w:pPr>
              <w:jc w:val="center"/>
            </w:pPr>
            <w:r>
              <w:t>None of them</w:t>
            </w:r>
          </w:p>
        </w:tc>
        <w:tc>
          <w:tcPr>
            <w:tcW w:w="973" w:type="dxa"/>
            <w:vAlign w:val="center"/>
          </w:tcPr>
          <w:p w14:paraId="1606DDB5" w14:textId="77777777" w:rsidR="00C97DB1" w:rsidRDefault="00C97DB1" w:rsidP="00B14BB1">
            <w:pPr>
              <w:jc w:val="center"/>
            </w:pPr>
            <w:r>
              <w:t>Few of them</w:t>
            </w:r>
          </w:p>
        </w:tc>
        <w:tc>
          <w:tcPr>
            <w:tcW w:w="986" w:type="dxa"/>
            <w:vAlign w:val="center"/>
          </w:tcPr>
          <w:p w14:paraId="20743076" w14:textId="77777777" w:rsidR="00C97DB1" w:rsidRDefault="00C97DB1" w:rsidP="00B14BB1">
            <w:pPr>
              <w:jc w:val="center"/>
            </w:pPr>
            <w:r>
              <w:t>About ½ of them</w:t>
            </w:r>
          </w:p>
        </w:tc>
        <w:tc>
          <w:tcPr>
            <w:tcW w:w="1155" w:type="dxa"/>
            <w:vAlign w:val="center"/>
          </w:tcPr>
          <w:p w14:paraId="2473F231" w14:textId="77777777" w:rsidR="00C97DB1" w:rsidRDefault="00C97DB1" w:rsidP="00B14BB1">
            <w:pPr>
              <w:jc w:val="center"/>
            </w:pPr>
            <w:r>
              <w:t>Most of them</w:t>
            </w:r>
          </w:p>
        </w:tc>
        <w:tc>
          <w:tcPr>
            <w:tcW w:w="990" w:type="dxa"/>
            <w:vAlign w:val="center"/>
          </w:tcPr>
          <w:p w14:paraId="0F1EF4AE" w14:textId="77777777" w:rsidR="00C97DB1" w:rsidRDefault="00C97DB1" w:rsidP="00B14BB1">
            <w:pPr>
              <w:jc w:val="center"/>
            </w:pPr>
            <w:r>
              <w:t>All of them</w:t>
            </w:r>
          </w:p>
        </w:tc>
      </w:tr>
      <w:tr w:rsidR="0087347B" w14:paraId="6580D6DB" w14:textId="77777777" w:rsidTr="00C97DB1">
        <w:tc>
          <w:tcPr>
            <w:tcW w:w="5552" w:type="dxa"/>
          </w:tcPr>
          <w:p w14:paraId="00FE3D80" w14:textId="77777777" w:rsidR="00B07CD8" w:rsidRDefault="00B14BB1" w:rsidP="00B14BB1">
            <w:r>
              <w:t xml:space="preserve">1. </w:t>
            </w:r>
            <w:r w:rsidR="00B07CD8" w:rsidRPr="00B07CD8">
              <w:t xml:space="preserve">Expect a husband to abandon his wife if she reports that she has been raped   </w:t>
            </w:r>
          </w:p>
        </w:tc>
        <w:tc>
          <w:tcPr>
            <w:tcW w:w="1139" w:type="dxa"/>
            <w:vAlign w:val="center"/>
          </w:tcPr>
          <w:p w14:paraId="3489FC5E" w14:textId="77777777" w:rsidR="00B07CD8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2CA363B7" w14:textId="77777777" w:rsidR="00B07CD8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13351FFD" w14:textId="77777777" w:rsidR="00B07CD8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7818E717" w14:textId="77777777" w:rsidR="00B07CD8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E664C0F" w14:textId="77777777" w:rsidR="00B07CD8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3AF4402E" w14:textId="77777777" w:rsidTr="00C97DB1">
        <w:tc>
          <w:tcPr>
            <w:tcW w:w="5552" w:type="dxa"/>
          </w:tcPr>
          <w:p w14:paraId="1ABF6FB2" w14:textId="77777777" w:rsidR="00B14BB1" w:rsidRPr="00B07CD8" w:rsidRDefault="00B14BB1" w:rsidP="00B14BB1">
            <w:r>
              <w:t xml:space="preserve">2. </w:t>
            </w:r>
            <w:r w:rsidRPr="00B07CD8">
              <w:t xml:space="preserve">Expect the family to ignore/reject a daughter if she reports that she has been raped  </w:t>
            </w:r>
          </w:p>
        </w:tc>
        <w:tc>
          <w:tcPr>
            <w:tcW w:w="1139" w:type="dxa"/>
            <w:vAlign w:val="center"/>
          </w:tcPr>
          <w:p w14:paraId="3D2CB4DD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77235AC6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225E4BA0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16880FF8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7CD96492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636C0C6B" w14:textId="77777777" w:rsidTr="00C97DB1">
        <w:tc>
          <w:tcPr>
            <w:tcW w:w="5552" w:type="dxa"/>
          </w:tcPr>
          <w:p w14:paraId="474F0A63" w14:textId="77777777" w:rsidR="00B14BB1" w:rsidRPr="00B07CD8" w:rsidRDefault="00B14BB1" w:rsidP="00B14BB1">
            <w:r>
              <w:t xml:space="preserve">3. </w:t>
            </w:r>
            <w:r w:rsidRPr="00B07CD8">
              <w:t xml:space="preserve">Accept sexual violence against women and girls a normal part of life  </w:t>
            </w:r>
          </w:p>
        </w:tc>
        <w:tc>
          <w:tcPr>
            <w:tcW w:w="1139" w:type="dxa"/>
            <w:vAlign w:val="center"/>
          </w:tcPr>
          <w:p w14:paraId="3E4E6476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6070DD4E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64E6DC64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07A1C71E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46074C1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3D27630D" w14:textId="77777777" w:rsidTr="00C97DB1">
        <w:tc>
          <w:tcPr>
            <w:tcW w:w="5552" w:type="dxa"/>
          </w:tcPr>
          <w:p w14:paraId="43254BD3" w14:textId="77777777" w:rsidR="00B14BB1" w:rsidRPr="00B07CD8" w:rsidRDefault="00B14BB1" w:rsidP="00B14BB1">
            <w:r>
              <w:t xml:space="preserve">4. </w:t>
            </w:r>
            <w:r w:rsidRPr="00B07CD8">
              <w:t xml:space="preserve">Blame women/girls when they are raped  </w:t>
            </w:r>
          </w:p>
        </w:tc>
        <w:tc>
          <w:tcPr>
            <w:tcW w:w="1139" w:type="dxa"/>
            <w:vAlign w:val="center"/>
          </w:tcPr>
          <w:p w14:paraId="08DAA729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474B8AA3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381278A4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37AAF4DC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4806820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11F0FCDC" w14:textId="77777777" w:rsidTr="00C97DB1">
        <w:tc>
          <w:tcPr>
            <w:tcW w:w="5552" w:type="dxa"/>
          </w:tcPr>
          <w:p w14:paraId="2B0FB1E1" w14:textId="77777777" w:rsidR="00B14BB1" w:rsidRPr="00B07CD8" w:rsidRDefault="00B14BB1" w:rsidP="00B14BB1">
            <w:r>
              <w:t xml:space="preserve">5. </w:t>
            </w:r>
            <w:r w:rsidRPr="00B07CD8">
              <w:t xml:space="preserve">Think that a man should have the right to demand sex from a woman or girl even if he is not married to her  </w:t>
            </w:r>
          </w:p>
        </w:tc>
        <w:tc>
          <w:tcPr>
            <w:tcW w:w="1139" w:type="dxa"/>
            <w:vAlign w:val="center"/>
          </w:tcPr>
          <w:p w14:paraId="1427DB82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581CCABD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639A9D8F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3D9B5C2E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C2C1367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4F9C1F92" w14:textId="77777777" w:rsidTr="00C97DB1">
        <w:tc>
          <w:tcPr>
            <w:tcW w:w="5552" w:type="dxa"/>
          </w:tcPr>
          <w:p w14:paraId="65213E5D" w14:textId="77777777" w:rsidR="00B14BB1" w:rsidRPr="00B07CD8" w:rsidRDefault="00B14BB1" w:rsidP="00B14BB1">
            <w:r>
              <w:t xml:space="preserve">6. </w:t>
            </w:r>
            <w:r w:rsidRPr="00B07CD8">
              <w:t xml:space="preserve">Expect women/girls to not report rape to protect the family dignity </w:t>
            </w:r>
          </w:p>
        </w:tc>
        <w:tc>
          <w:tcPr>
            <w:tcW w:w="1139" w:type="dxa"/>
            <w:vAlign w:val="center"/>
          </w:tcPr>
          <w:p w14:paraId="476269B3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257DD1CB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66E62373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25EAD04A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C4574BC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442DE4C5" w14:textId="77777777" w:rsidTr="00C97DB1">
        <w:tc>
          <w:tcPr>
            <w:tcW w:w="5552" w:type="dxa"/>
          </w:tcPr>
          <w:p w14:paraId="3374049F" w14:textId="77777777" w:rsidR="00B14BB1" w:rsidRPr="00B07CD8" w:rsidRDefault="00B14BB1" w:rsidP="00B14BB1">
            <w:r>
              <w:t xml:space="preserve">7. </w:t>
            </w:r>
            <w:r w:rsidRPr="00B07CD8">
              <w:t xml:space="preserve">Expect that a woman/girl's reputation will be damaged, if she reports sexual violence to the authorities or elders </w:t>
            </w:r>
          </w:p>
        </w:tc>
        <w:tc>
          <w:tcPr>
            <w:tcW w:w="1139" w:type="dxa"/>
            <w:vAlign w:val="center"/>
          </w:tcPr>
          <w:p w14:paraId="04E226C6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72F639B1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6B102B3E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6657D1BF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52167FB3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5FED3229" w14:textId="77777777" w:rsidTr="00C97DB1">
        <w:tc>
          <w:tcPr>
            <w:tcW w:w="5552" w:type="dxa"/>
          </w:tcPr>
          <w:p w14:paraId="2FAE453D" w14:textId="77777777" w:rsidR="00B14BB1" w:rsidRPr="00B07CD8" w:rsidRDefault="00B14BB1" w:rsidP="00B14BB1">
            <w:r>
              <w:t xml:space="preserve">8. </w:t>
            </w:r>
            <w:r w:rsidRPr="00B07CD8">
              <w:t xml:space="preserve">Fear stigma if they were to report sexual violence  </w:t>
            </w:r>
          </w:p>
        </w:tc>
        <w:tc>
          <w:tcPr>
            <w:tcW w:w="1139" w:type="dxa"/>
            <w:vAlign w:val="center"/>
          </w:tcPr>
          <w:p w14:paraId="4BA30FAC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499D2382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2C680CE4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2EC3586D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7242006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571133F3" w14:textId="77777777" w:rsidTr="00C97DB1">
        <w:tc>
          <w:tcPr>
            <w:tcW w:w="5552" w:type="dxa"/>
          </w:tcPr>
          <w:p w14:paraId="29AA40A3" w14:textId="499661CF" w:rsidR="00B14BB1" w:rsidRPr="00B07CD8" w:rsidRDefault="00B14BB1" w:rsidP="00B14BB1">
            <w:r>
              <w:t xml:space="preserve">9. </w:t>
            </w:r>
            <w:r w:rsidR="00C4356F">
              <w:t>Expect s</w:t>
            </w:r>
            <w:r w:rsidRPr="00B07CD8">
              <w:t xml:space="preserve">exual violence to be handled within the family and not reported to authorities </w:t>
            </w:r>
          </w:p>
        </w:tc>
        <w:tc>
          <w:tcPr>
            <w:tcW w:w="1139" w:type="dxa"/>
            <w:vAlign w:val="center"/>
          </w:tcPr>
          <w:p w14:paraId="037E7CB8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2683479B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155ED7F5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728F92E4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9031A36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755A8FE6" w14:textId="77777777" w:rsidTr="00C97DB1">
        <w:tc>
          <w:tcPr>
            <w:tcW w:w="5552" w:type="dxa"/>
          </w:tcPr>
          <w:p w14:paraId="4A02E32B" w14:textId="77777777" w:rsidR="00B14BB1" w:rsidRPr="00B07CD8" w:rsidRDefault="00B14BB1" w:rsidP="00B14BB1">
            <w:r>
              <w:t xml:space="preserve">10. </w:t>
            </w:r>
            <w:r w:rsidRPr="00B07CD8">
              <w:t xml:space="preserve">Expect a husband or father to retaliate against the alleged perpetrators  </w:t>
            </w:r>
          </w:p>
        </w:tc>
        <w:tc>
          <w:tcPr>
            <w:tcW w:w="1139" w:type="dxa"/>
            <w:vAlign w:val="center"/>
          </w:tcPr>
          <w:p w14:paraId="6BD1C60E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69A7F454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6B55346C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3EC90161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4046C0AD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4ADBE24B" w14:textId="77777777" w:rsidTr="00C97DB1">
        <w:tc>
          <w:tcPr>
            <w:tcW w:w="5552" w:type="dxa"/>
          </w:tcPr>
          <w:p w14:paraId="2E4F6FB4" w14:textId="77777777" w:rsidR="00B14BB1" w:rsidRPr="00B07CD8" w:rsidRDefault="00B14BB1" w:rsidP="00B14BB1">
            <w:r>
              <w:t xml:space="preserve">11. </w:t>
            </w:r>
            <w:r w:rsidRPr="00B07CD8">
              <w:t xml:space="preserve">Expect women and girls to only report sexual violence if they have serious physical injuries  </w:t>
            </w:r>
          </w:p>
        </w:tc>
        <w:tc>
          <w:tcPr>
            <w:tcW w:w="1139" w:type="dxa"/>
            <w:vAlign w:val="center"/>
          </w:tcPr>
          <w:p w14:paraId="387D1DB0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32E8C5DA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26FAF8AA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05225BA4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22259CE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3A8343DC" w14:textId="77777777" w:rsidTr="00C97DB1">
        <w:tc>
          <w:tcPr>
            <w:tcW w:w="5552" w:type="dxa"/>
          </w:tcPr>
          <w:p w14:paraId="70852266" w14:textId="77777777" w:rsidR="00B14BB1" w:rsidRPr="00B07CD8" w:rsidRDefault="00B14BB1" w:rsidP="00B14BB1">
            <w:r>
              <w:t xml:space="preserve">12. </w:t>
            </w:r>
            <w:r w:rsidRPr="00B07CD8">
              <w:t xml:space="preserve">Think that when a man beats his wife, he is showing his love for her  </w:t>
            </w:r>
          </w:p>
        </w:tc>
        <w:tc>
          <w:tcPr>
            <w:tcW w:w="1139" w:type="dxa"/>
            <w:vAlign w:val="center"/>
          </w:tcPr>
          <w:p w14:paraId="3E858403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232642BB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0DDAB908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1AF92B1F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3F7F51D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350C5F1B" w14:textId="77777777" w:rsidTr="00C97DB1">
        <w:tc>
          <w:tcPr>
            <w:tcW w:w="5552" w:type="dxa"/>
          </w:tcPr>
          <w:p w14:paraId="58CF1F18" w14:textId="77777777" w:rsidR="00B14BB1" w:rsidRPr="00B07CD8" w:rsidRDefault="00B14BB1" w:rsidP="00B14BB1">
            <w:r>
              <w:t xml:space="preserve">13. </w:t>
            </w:r>
            <w:r w:rsidRPr="00B07CD8">
              <w:t xml:space="preserve">Think that a man has the right to beat/punish his wife  </w:t>
            </w:r>
          </w:p>
        </w:tc>
        <w:tc>
          <w:tcPr>
            <w:tcW w:w="1139" w:type="dxa"/>
            <w:vAlign w:val="center"/>
          </w:tcPr>
          <w:p w14:paraId="1CE8C332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28952916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7D55F540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65AE844B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73162EC0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C97DB1" w14:paraId="2FCD1556" w14:textId="77777777" w:rsidTr="00C97DB1">
        <w:trPr>
          <w:trHeight w:val="332"/>
        </w:trPr>
        <w:tc>
          <w:tcPr>
            <w:tcW w:w="5552" w:type="dxa"/>
          </w:tcPr>
          <w:p w14:paraId="36A96341" w14:textId="77777777" w:rsidR="00B14BB1" w:rsidRPr="00B07CD8" w:rsidRDefault="00B14BB1" w:rsidP="00B14BB1">
            <w:r>
              <w:t xml:space="preserve">14. </w:t>
            </w:r>
            <w:r w:rsidRPr="00B07CD8">
              <w:t xml:space="preserve">Think it is okay for a husband to beat his wife to discipline her  </w:t>
            </w:r>
          </w:p>
        </w:tc>
        <w:tc>
          <w:tcPr>
            <w:tcW w:w="1139" w:type="dxa"/>
            <w:vAlign w:val="center"/>
          </w:tcPr>
          <w:p w14:paraId="1B51834A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21267D16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5C99683E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0440F5A8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4B1CED6C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  <w:tr w:rsidR="0087347B" w14:paraId="4F5F0109" w14:textId="77777777" w:rsidTr="00C97DB1">
        <w:tc>
          <w:tcPr>
            <w:tcW w:w="5552" w:type="dxa"/>
          </w:tcPr>
          <w:p w14:paraId="69B85A8F" w14:textId="77777777" w:rsidR="00B14BB1" w:rsidRDefault="00B14BB1" w:rsidP="00B14BB1">
            <w:r>
              <w:t xml:space="preserve">15. </w:t>
            </w:r>
            <w:r w:rsidRPr="00B07CD8">
              <w:t xml:space="preserve">Expect a husband to force his wife to have sex when she does not want to  </w:t>
            </w:r>
          </w:p>
        </w:tc>
        <w:tc>
          <w:tcPr>
            <w:tcW w:w="1139" w:type="dxa"/>
            <w:vAlign w:val="center"/>
          </w:tcPr>
          <w:p w14:paraId="60770361" w14:textId="77777777" w:rsidR="00B14BB1" w:rsidRDefault="00B14BB1" w:rsidP="00B14BB1">
            <w:pPr>
              <w:jc w:val="center"/>
            </w:pPr>
            <w:r>
              <w:t>1</w:t>
            </w:r>
          </w:p>
        </w:tc>
        <w:tc>
          <w:tcPr>
            <w:tcW w:w="973" w:type="dxa"/>
            <w:vAlign w:val="center"/>
          </w:tcPr>
          <w:p w14:paraId="50C97B80" w14:textId="77777777" w:rsidR="00B14BB1" w:rsidRDefault="00B14BB1" w:rsidP="00B14BB1">
            <w:pPr>
              <w:jc w:val="center"/>
            </w:pPr>
            <w:r>
              <w:t>2</w:t>
            </w:r>
          </w:p>
        </w:tc>
        <w:tc>
          <w:tcPr>
            <w:tcW w:w="986" w:type="dxa"/>
            <w:vAlign w:val="center"/>
          </w:tcPr>
          <w:p w14:paraId="5C93C07B" w14:textId="77777777" w:rsidR="00B14BB1" w:rsidRDefault="00B14BB1" w:rsidP="00B14BB1">
            <w:pPr>
              <w:jc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14:paraId="2B4C0680" w14:textId="77777777" w:rsidR="00B14BB1" w:rsidRDefault="00B14BB1" w:rsidP="00B14BB1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EA231D8" w14:textId="77777777" w:rsidR="00B14BB1" w:rsidRDefault="00B14BB1" w:rsidP="00B14BB1">
            <w:pPr>
              <w:jc w:val="center"/>
            </w:pPr>
            <w:r>
              <w:t>5</w:t>
            </w:r>
          </w:p>
        </w:tc>
      </w:tr>
    </w:tbl>
    <w:p w14:paraId="0AB7A0BF" w14:textId="77777777" w:rsidR="0087347B" w:rsidRDefault="0087347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575"/>
        <w:gridCol w:w="1170"/>
        <w:gridCol w:w="1170"/>
        <w:gridCol w:w="1530"/>
        <w:gridCol w:w="1440"/>
      </w:tblGrid>
      <w:tr w:rsidR="0087347B" w14:paraId="774D3295" w14:textId="77777777" w:rsidTr="00C97DB1">
        <w:tc>
          <w:tcPr>
            <w:tcW w:w="10885" w:type="dxa"/>
            <w:gridSpan w:val="5"/>
          </w:tcPr>
          <w:p w14:paraId="419E7722" w14:textId="77777777" w:rsidR="0087347B" w:rsidRDefault="0087347B" w:rsidP="00761B89">
            <w:r>
              <w:t>Personal Beliefs: For each of the following questions, please tell us the extent to which you agree or disagree with the statement</w:t>
            </w:r>
            <w:r w:rsidR="00C97DB1">
              <w:t xml:space="preserve"> and your willingness to tell others about your belief</w:t>
            </w:r>
          </w:p>
        </w:tc>
      </w:tr>
      <w:tr w:rsidR="0087347B" w14:paraId="38A3DBC3" w14:textId="77777777" w:rsidTr="00C97DB1">
        <w:tc>
          <w:tcPr>
            <w:tcW w:w="5575" w:type="dxa"/>
          </w:tcPr>
          <w:p w14:paraId="679A7929" w14:textId="77777777" w:rsidR="0087347B" w:rsidRPr="00B14BB1" w:rsidRDefault="0087347B" w:rsidP="00761B89">
            <w:pPr>
              <w:contextualSpacing/>
              <w:rPr>
                <w:rFonts w:cstheme="minorHAnsi"/>
              </w:rPr>
            </w:pPr>
          </w:p>
        </w:tc>
        <w:tc>
          <w:tcPr>
            <w:tcW w:w="1170" w:type="dxa"/>
            <w:vAlign w:val="center"/>
          </w:tcPr>
          <w:p w14:paraId="2C26FDA0" w14:textId="77777777" w:rsidR="0087347B" w:rsidRDefault="0087347B" w:rsidP="0087347B">
            <w:pPr>
              <w:jc w:val="center"/>
            </w:pPr>
            <w:r>
              <w:t>Agree with this statement</w:t>
            </w:r>
          </w:p>
        </w:tc>
        <w:tc>
          <w:tcPr>
            <w:tcW w:w="1170" w:type="dxa"/>
            <w:vAlign w:val="center"/>
          </w:tcPr>
          <w:p w14:paraId="6EDCB3E5" w14:textId="77777777" w:rsidR="0087347B" w:rsidRDefault="0087347B" w:rsidP="0087347B">
            <w:pPr>
              <w:jc w:val="center"/>
            </w:pPr>
            <w:r>
              <w:t>Not sure if I agree or disagree</w:t>
            </w:r>
          </w:p>
        </w:tc>
        <w:tc>
          <w:tcPr>
            <w:tcW w:w="1530" w:type="dxa"/>
            <w:vAlign w:val="center"/>
          </w:tcPr>
          <w:p w14:paraId="23EE510E" w14:textId="77777777" w:rsidR="0087347B" w:rsidRDefault="0087347B" w:rsidP="0087347B">
            <w:pPr>
              <w:jc w:val="center"/>
            </w:pPr>
            <w:r>
              <w:t>I disagree but am not ready to tell others</w:t>
            </w:r>
          </w:p>
        </w:tc>
        <w:tc>
          <w:tcPr>
            <w:tcW w:w="1440" w:type="dxa"/>
            <w:vAlign w:val="center"/>
          </w:tcPr>
          <w:p w14:paraId="08A8391E" w14:textId="77777777" w:rsidR="0087347B" w:rsidRDefault="0087347B" w:rsidP="0087347B">
            <w:pPr>
              <w:jc w:val="center"/>
            </w:pPr>
            <w:r>
              <w:t>I disagree and am telling others</w:t>
            </w:r>
          </w:p>
        </w:tc>
      </w:tr>
      <w:tr w:rsidR="0087347B" w14:paraId="2E5AC6EF" w14:textId="77777777" w:rsidTr="00C97DB1">
        <w:tc>
          <w:tcPr>
            <w:tcW w:w="5575" w:type="dxa"/>
          </w:tcPr>
          <w:p w14:paraId="01329399" w14:textId="77777777" w:rsidR="0087347B" w:rsidRPr="00B14BB1" w:rsidRDefault="0087347B" w:rsidP="00761B8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Pr="00B14BB1">
              <w:rPr>
                <w:rFonts w:cstheme="minorHAnsi"/>
              </w:rPr>
              <w:t>Husbands should abandon/reject/divorce their wife if she reports that she has been raped</w:t>
            </w:r>
          </w:p>
        </w:tc>
        <w:tc>
          <w:tcPr>
            <w:tcW w:w="1170" w:type="dxa"/>
            <w:vAlign w:val="center"/>
          </w:tcPr>
          <w:p w14:paraId="0C54FA33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330F310C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68D97961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7A126287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2FD30E0B" w14:textId="77777777" w:rsidTr="00C97DB1">
        <w:tc>
          <w:tcPr>
            <w:tcW w:w="5575" w:type="dxa"/>
          </w:tcPr>
          <w:p w14:paraId="6B8E9C42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  <w:r w:rsidRPr="00B14BB1">
              <w:rPr>
                <w:rFonts w:cstheme="minorHAnsi"/>
              </w:rPr>
              <w:t>A man should have the right to demand sex from a woman or girl even if he is not married to her</w:t>
            </w:r>
          </w:p>
        </w:tc>
        <w:tc>
          <w:tcPr>
            <w:tcW w:w="1170" w:type="dxa"/>
            <w:vAlign w:val="center"/>
          </w:tcPr>
          <w:p w14:paraId="590D7D39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7589C740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41ADD065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44208D21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607713F2" w14:textId="77777777" w:rsidTr="00C97DB1">
        <w:tc>
          <w:tcPr>
            <w:tcW w:w="5575" w:type="dxa"/>
          </w:tcPr>
          <w:p w14:paraId="4ECE9AC8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Pr="00B14BB1">
              <w:rPr>
                <w:rFonts w:cstheme="minorHAnsi"/>
              </w:rPr>
              <w:t>A woman/girl would be stigmatized if she were to report sexual violence</w:t>
            </w:r>
          </w:p>
        </w:tc>
        <w:tc>
          <w:tcPr>
            <w:tcW w:w="1170" w:type="dxa"/>
            <w:vAlign w:val="center"/>
          </w:tcPr>
          <w:p w14:paraId="6714BBE0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21787CAF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2654062A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007D42C4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29242BAE" w14:textId="77777777" w:rsidTr="00C97DB1">
        <w:tc>
          <w:tcPr>
            <w:tcW w:w="5575" w:type="dxa"/>
          </w:tcPr>
          <w:p w14:paraId="53451457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Pr="00B14BB1">
              <w:rPr>
                <w:rFonts w:cstheme="minorHAnsi"/>
              </w:rPr>
              <w:t>A woman/girl should be blamed when she has been raped</w:t>
            </w:r>
          </w:p>
        </w:tc>
        <w:tc>
          <w:tcPr>
            <w:tcW w:w="1170" w:type="dxa"/>
            <w:vAlign w:val="center"/>
          </w:tcPr>
          <w:p w14:paraId="1C2A225A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17749AE2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6F668ED0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4C81C30A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70B75A60" w14:textId="77777777" w:rsidTr="00C97DB1">
        <w:tc>
          <w:tcPr>
            <w:tcW w:w="5575" w:type="dxa"/>
          </w:tcPr>
          <w:p w14:paraId="6BAC6BE7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Pr="00B14BB1">
              <w:rPr>
                <w:rFonts w:cstheme="minorHAnsi"/>
              </w:rPr>
              <w:t>Sexual violence against women and girls should be accepted as a normal part of life</w:t>
            </w:r>
          </w:p>
        </w:tc>
        <w:tc>
          <w:tcPr>
            <w:tcW w:w="1170" w:type="dxa"/>
            <w:vAlign w:val="center"/>
          </w:tcPr>
          <w:p w14:paraId="50B477E0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3667A910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41CD98BD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076960E8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2F4956F8" w14:textId="77777777" w:rsidTr="00C97DB1">
        <w:tc>
          <w:tcPr>
            <w:tcW w:w="5575" w:type="dxa"/>
          </w:tcPr>
          <w:p w14:paraId="45131A9F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Pr="00B14BB1">
              <w:rPr>
                <w:rFonts w:cstheme="minorHAnsi"/>
              </w:rPr>
              <w:t>Families should ignore/reject a daughter if she reports that she has been raped</w:t>
            </w:r>
          </w:p>
        </w:tc>
        <w:tc>
          <w:tcPr>
            <w:tcW w:w="1170" w:type="dxa"/>
            <w:vAlign w:val="center"/>
          </w:tcPr>
          <w:p w14:paraId="08F12872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26A9595C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49D5DDE3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2CAE2189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53A375B9" w14:textId="77777777" w:rsidTr="00C97DB1">
        <w:tc>
          <w:tcPr>
            <w:tcW w:w="5575" w:type="dxa"/>
          </w:tcPr>
          <w:p w14:paraId="2B9A2589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22. </w:t>
            </w:r>
            <w:r w:rsidRPr="00B14BB1">
              <w:rPr>
                <w:rFonts w:cstheme="minorHAnsi"/>
              </w:rPr>
              <w:t>Women/girls should not report rape to protect the family dignity</w:t>
            </w:r>
          </w:p>
        </w:tc>
        <w:tc>
          <w:tcPr>
            <w:tcW w:w="1170" w:type="dxa"/>
            <w:vAlign w:val="center"/>
          </w:tcPr>
          <w:p w14:paraId="539ED082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0EB1FFF8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5DB5806B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170C72F9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31B404CD" w14:textId="77777777" w:rsidTr="00C97DB1">
        <w:tc>
          <w:tcPr>
            <w:tcW w:w="5575" w:type="dxa"/>
          </w:tcPr>
          <w:p w14:paraId="40E82E0C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Pr="00B14BB1">
              <w:rPr>
                <w:rFonts w:cstheme="minorHAnsi"/>
              </w:rPr>
              <w:t>A woman/girl's reputation will be damaged if she reports sexual violence to the authorities</w:t>
            </w:r>
          </w:p>
        </w:tc>
        <w:tc>
          <w:tcPr>
            <w:tcW w:w="1170" w:type="dxa"/>
            <w:vAlign w:val="center"/>
          </w:tcPr>
          <w:p w14:paraId="263B5528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4D3EAE5B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78B3B631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21616D8A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2817567D" w14:textId="77777777" w:rsidTr="00C97DB1">
        <w:tc>
          <w:tcPr>
            <w:tcW w:w="5575" w:type="dxa"/>
          </w:tcPr>
          <w:p w14:paraId="6228F2C1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Pr="00B14BB1">
              <w:rPr>
                <w:rFonts w:cstheme="minorHAnsi"/>
              </w:rPr>
              <w:t>Sexual violence should be handled within the family and not reported to authorities</w:t>
            </w:r>
          </w:p>
        </w:tc>
        <w:tc>
          <w:tcPr>
            <w:tcW w:w="1170" w:type="dxa"/>
            <w:vAlign w:val="center"/>
          </w:tcPr>
          <w:p w14:paraId="57F5BE7D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09999C3A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650B163D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756112B3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0A54943B" w14:textId="77777777" w:rsidTr="00C97DB1">
        <w:tc>
          <w:tcPr>
            <w:tcW w:w="5575" w:type="dxa"/>
          </w:tcPr>
          <w:p w14:paraId="225DBDD2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25. </w:t>
            </w:r>
            <w:r w:rsidRPr="00B14BB1">
              <w:rPr>
                <w:rFonts w:cstheme="minorHAnsi"/>
              </w:rPr>
              <w:t>A husband or father should retaliate against the alleged perpetrators</w:t>
            </w:r>
          </w:p>
        </w:tc>
        <w:tc>
          <w:tcPr>
            <w:tcW w:w="1170" w:type="dxa"/>
            <w:vAlign w:val="center"/>
          </w:tcPr>
          <w:p w14:paraId="0147F4EA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408B5D65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3D8AC1DC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0F3BF5E2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0FDA1C1A" w14:textId="77777777" w:rsidTr="00C97DB1">
        <w:tc>
          <w:tcPr>
            <w:tcW w:w="5575" w:type="dxa"/>
          </w:tcPr>
          <w:p w14:paraId="69C74697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26. </w:t>
            </w:r>
            <w:r w:rsidRPr="00B14BB1">
              <w:rPr>
                <w:rFonts w:cstheme="minorHAnsi"/>
              </w:rPr>
              <w:t>Women and girls should only report sexual violence if they have serious physical injuries</w:t>
            </w:r>
          </w:p>
        </w:tc>
        <w:tc>
          <w:tcPr>
            <w:tcW w:w="1170" w:type="dxa"/>
            <w:vAlign w:val="center"/>
          </w:tcPr>
          <w:p w14:paraId="1CEC00AD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24E29CF4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24AC07A5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76AE17F5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578C36B7" w14:textId="77777777" w:rsidTr="00C97DB1">
        <w:tc>
          <w:tcPr>
            <w:tcW w:w="5575" w:type="dxa"/>
          </w:tcPr>
          <w:p w14:paraId="3D74BBEE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Pr="00B14BB1">
              <w:rPr>
                <w:rFonts w:cstheme="minorHAnsi"/>
              </w:rPr>
              <w:t>When a man beats his wife, he is showing his love for her</w:t>
            </w:r>
          </w:p>
        </w:tc>
        <w:tc>
          <w:tcPr>
            <w:tcW w:w="1170" w:type="dxa"/>
            <w:vAlign w:val="center"/>
          </w:tcPr>
          <w:p w14:paraId="425A72ED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22F7C34B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160BDBE1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5FFF1317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1A2C5948" w14:textId="77777777" w:rsidTr="00C97DB1">
        <w:tc>
          <w:tcPr>
            <w:tcW w:w="5575" w:type="dxa"/>
          </w:tcPr>
          <w:p w14:paraId="391BF0C2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28. </w:t>
            </w:r>
            <w:r w:rsidRPr="00B14BB1">
              <w:rPr>
                <w:rFonts w:cstheme="minorHAnsi"/>
              </w:rPr>
              <w:t>A man has the right to beat/punish his wife</w:t>
            </w:r>
          </w:p>
        </w:tc>
        <w:tc>
          <w:tcPr>
            <w:tcW w:w="1170" w:type="dxa"/>
            <w:vAlign w:val="center"/>
          </w:tcPr>
          <w:p w14:paraId="7FF019FD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3922051C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692AC2EF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28853AC5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513CE9AA" w14:textId="77777777" w:rsidTr="00C97DB1">
        <w:tc>
          <w:tcPr>
            <w:tcW w:w="5575" w:type="dxa"/>
          </w:tcPr>
          <w:p w14:paraId="3269DE19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Pr="00B14BB1">
              <w:rPr>
                <w:rFonts w:cstheme="minorHAnsi"/>
              </w:rPr>
              <w:t>It is okay for a husband to beat his wife to discipline her</w:t>
            </w:r>
          </w:p>
        </w:tc>
        <w:tc>
          <w:tcPr>
            <w:tcW w:w="1170" w:type="dxa"/>
            <w:vAlign w:val="center"/>
          </w:tcPr>
          <w:p w14:paraId="227A2EBD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445FD157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2AEED7CA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27D92A6A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  <w:tr w:rsidR="0087347B" w14:paraId="074E0450" w14:textId="77777777" w:rsidTr="00C97DB1">
        <w:tc>
          <w:tcPr>
            <w:tcW w:w="5575" w:type="dxa"/>
          </w:tcPr>
          <w:p w14:paraId="28DD11B3" w14:textId="77777777" w:rsidR="0087347B" w:rsidRPr="00B14BB1" w:rsidRDefault="0087347B" w:rsidP="008734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Pr="00B14BB1">
              <w:rPr>
                <w:rFonts w:cstheme="minorHAnsi"/>
              </w:rPr>
              <w:t>A husband should force his wife to have sex when she does not want to</w:t>
            </w:r>
          </w:p>
        </w:tc>
        <w:tc>
          <w:tcPr>
            <w:tcW w:w="1170" w:type="dxa"/>
            <w:vAlign w:val="center"/>
          </w:tcPr>
          <w:p w14:paraId="43FCCBEE" w14:textId="77777777" w:rsidR="0087347B" w:rsidRDefault="0087347B" w:rsidP="0087347B">
            <w:pPr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14:paraId="54284360" w14:textId="77777777" w:rsidR="0087347B" w:rsidRDefault="0087347B" w:rsidP="0087347B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14:paraId="27AD9284" w14:textId="77777777" w:rsidR="0087347B" w:rsidRDefault="0087347B" w:rsidP="0087347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14:paraId="48DAA739" w14:textId="77777777" w:rsidR="0087347B" w:rsidRDefault="0087347B" w:rsidP="0087347B">
            <w:pPr>
              <w:jc w:val="center"/>
            </w:pPr>
            <w:r>
              <w:t>4</w:t>
            </w:r>
          </w:p>
        </w:tc>
      </w:tr>
    </w:tbl>
    <w:p w14:paraId="570812EE" w14:textId="77777777" w:rsidR="0087347B" w:rsidRDefault="0087347B"/>
    <w:p w14:paraId="6BCB1232" w14:textId="77777777" w:rsidR="003C3D8F" w:rsidRDefault="003C3D8F" w:rsidP="003C3D8F">
      <w:pPr>
        <w:spacing w:after="0"/>
        <w:rPr>
          <w:rFonts w:cstheme="minorHAnsi"/>
        </w:rPr>
      </w:pPr>
      <w:r>
        <w:rPr>
          <w:rFonts w:cstheme="minorHAnsi"/>
        </w:rPr>
        <w:t xml:space="preserve">Scoring Instructions:  Create </w:t>
      </w:r>
      <w:r w:rsidR="0098035C">
        <w:rPr>
          <w:rFonts w:cstheme="minorHAnsi"/>
        </w:rPr>
        <w:t>three</w:t>
      </w:r>
      <w:r>
        <w:rPr>
          <w:rFonts w:cstheme="minorHAnsi"/>
        </w:rPr>
        <w:t xml:space="preserve"> subscales for social norms and </w:t>
      </w:r>
      <w:r w:rsidR="0098035C">
        <w:rPr>
          <w:rFonts w:cstheme="minorHAnsi"/>
        </w:rPr>
        <w:t>three</w:t>
      </w:r>
      <w:r>
        <w:rPr>
          <w:rFonts w:cstheme="minorHAnsi"/>
        </w:rPr>
        <w:t xml:space="preserve"> subscales for personal beliefs by taking the mean of the items within each subscale.</w:t>
      </w:r>
    </w:p>
    <w:p w14:paraId="6885EAEB" w14:textId="77777777" w:rsidR="00C97DB1" w:rsidRDefault="003C3D8F" w:rsidP="003C3D8F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Response to Sexual Violence Social Norm (items 1-5)</w:t>
      </w:r>
    </w:p>
    <w:p w14:paraId="749222CB" w14:textId="77777777" w:rsidR="00C97DB1" w:rsidRDefault="003C3D8F" w:rsidP="00C97DB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Protecting Family Honor </w:t>
      </w:r>
      <w:r w:rsidR="00C97DB1">
        <w:rPr>
          <w:rFonts w:cstheme="minorHAnsi"/>
        </w:rPr>
        <w:t xml:space="preserve">Social Norm </w:t>
      </w:r>
      <w:r>
        <w:rPr>
          <w:rFonts w:cstheme="minorHAnsi"/>
        </w:rPr>
        <w:t>(items 6-11)</w:t>
      </w:r>
    </w:p>
    <w:p w14:paraId="254DB564" w14:textId="62461FA9" w:rsidR="00C97DB1" w:rsidRDefault="003C3D8F" w:rsidP="00C97DB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Husband’s Right to Use Violence </w:t>
      </w:r>
      <w:r w:rsidR="00C97DB1">
        <w:rPr>
          <w:rFonts w:cstheme="minorHAnsi"/>
        </w:rPr>
        <w:t xml:space="preserve">Social Norm </w:t>
      </w:r>
      <w:r>
        <w:rPr>
          <w:rFonts w:cstheme="minorHAnsi"/>
        </w:rPr>
        <w:t>(items 12-</w:t>
      </w:r>
      <w:r w:rsidR="00CE560B">
        <w:rPr>
          <w:rFonts w:cstheme="minorHAnsi"/>
        </w:rPr>
        <w:t>1</w:t>
      </w:r>
      <w:r>
        <w:rPr>
          <w:rFonts w:cstheme="minorHAnsi"/>
        </w:rPr>
        <w:t>5)</w:t>
      </w:r>
      <w:r w:rsidR="00C97DB1" w:rsidRPr="00C97DB1">
        <w:rPr>
          <w:rFonts w:cstheme="minorHAnsi"/>
        </w:rPr>
        <w:t xml:space="preserve"> </w:t>
      </w:r>
    </w:p>
    <w:p w14:paraId="313489AE" w14:textId="77777777" w:rsidR="0098035C" w:rsidRDefault="0098035C" w:rsidP="00C97DB1">
      <w:pPr>
        <w:spacing w:after="0"/>
        <w:ind w:firstLine="720"/>
        <w:rPr>
          <w:rFonts w:cstheme="minorHAnsi"/>
        </w:rPr>
      </w:pPr>
    </w:p>
    <w:p w14:paraId="4792B592" w14:textId="77777777" w:rsidR="00C97DB1" w:rsidRDefault="00C97DB1" w:rsidP="00C97DB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Response to Sexual Violence Personal Belief (items 16-21)</w:t>
      </w:r>
    </w:p>
    <w:p w14:paraId="624C8850" w14:textId="77777777" w:rsidR="00C97DB1" w:rsidRDefault="00C97DB1" w:rsidP="00C97DB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Protecting Family Honor Personal Belief (items 22-26)</w:t>
      </w:r>
    </w:p>
    <w:p w14:paraId="2D1662F2" w14:textId="77777777" w:rsidR="00C97DB1" w:rsidRDefault="00C97DB1" w:rsidP="00C97DB1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Husband’s Right to Use Violence Personal Belief (items 27-30)</w:t>
      </w:r>
    </w:p>
    <w:p w14:paraId="4EDE9762" w14:textId="77777777" w:rsidR="003C3D8F" w:rsidRDefault="003C3D8F" w:rsidP="003C3D8F">
      <w:pPr>
        <w:spacing w:after="0"/>
        <w:ind w:firstLine="720"/>
        <w:rPr>
          <w:rFonts w:cstheme="minorHAnsi"/>
        </w:rPr>
      </w:pPr>
    </w:p>
    <w:p w14:paraId="4C6270A7" w14:textId="77777777" w:rsidR="003C3D8F" w:rsidRDefault="003C3D8F"/>
    <w:sectPr w:rsidR="003C3D8F" w:rsidSect="00B14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7D5"/>
    <w:multiLevelType w:val="hybridMultilevel"/>
    <w:tmpl w:val="D7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F9A"/>
    <w:multiLevelType w:val="hybridMultilevel"/>
    <w:tmpl w:val="9FC2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D8"/>
    <w:rsid w:val="00007BD0"/>
    <w:rsid w:val="00013DA4"/>
    <w:rsid w:val="00022C1B"/>
    <w:rsid w:val="00023DCC"/>
    <w:rsid w:val="00034E98"/>
    <w:rsid w:val="0003632C"/>
    <w:rsid w:val="0004029C"/>
    <w:rsid w:val="000834E7"/>
    <w:rsid w:val="000B0934"/>
    <w:rsid w:val="000C6D8E"/>
    <w:rsid w:val="00106A74"/>
    <w:rsid w:val="00155035"/>
    <w:rsid w:val="00172D79"/>
    <w:rsid w:val="001830C2"/>
    <w:rsid w:val="001C25F0"/>
    <w:rsid w:val="001E494F"/>
    <w:rsid w:val="0023640F"/>
    <w:rsid w:val="002C6BC2"/>
    <w:rsid w:val="002D6CCC"/>
    <w:rsid w:val="002F7CA4"/>
    <w:rsid w:val="00304E0A"/>
    <w:rsid w:val="0031391B"/>
    <w:rsid w:val="003622D0"/>
    <w:rsid w:val="003C3D8F"/>
    <w:rsid w:val="003C4AC8"/>
    <w:rsid w:val="003D6F49"/>
    <w:rsid w:val="003D78E6"/>
    <w:rsid w:val="003E50BF"/>
    <w:rsid w:val="004008B2"/>
    <w:rsid w:val="00441C02"/>
    <w:rsid w:val="004555A7"/>
    <w:rsid w:val="0047331E"/>
    <w:rsid w:val="004E40AB"/>
    <w:rsid w:val="005035B0"/>
    <w:rsid w:val="00516165"/>
    <w:rsid w:val="0054468F"/>
    <w:rsid w:val="0056466B"/>
    <w:rsid w:val="00580120"/>
    <w:rsid w:val="005B62A1"/>
    <w:rsid w:val="005D01FF"/>
    <w:rsid w:val="005F1AAB"/>
    <w:rsid w:val="006132F9"/>
    <w:rsid w:val="00615644"/>
    <w:rsid w:val="00632818"/>
    <w:rsid w:val="00633567"/>
    <w:rsid w:val="006561BD"/>
    <w:rsid w:val="0067558F"/>
    <w:rsid w:val="006C4F49"/>
    <w:rsid w:val="006D6D9D"/>
    <w:rsid w:val="00741947"/>
    <w:rsid w:val="00755CD1"/>
    <w:rsid w:val="00765846"/>
    <w:rsid w:val="00792046"/>
    <w:rsid w:val="007D71D6"/>
    <w:rsid w:val="007F0D78"/>
    <w:rsid w:val="00860411"/>
    <w:rsid w:val="0087347B"/>
    <w:rsid w:val="00875CF5"/>
    <w:rsid w:val="008B1C42"/>
    <w:rsid w:val="00907E5F"/>
    <w:rsid w:val="00911E98"/>
    <w:rsid w:val="009341E7"/>
    <w:rsid w:val="00953F34"/>
    <w:rsid w:val="0098035C"/>
    <w:rsid w:val="0098350D"/>
    <w:rsid w:val="009B0C6C"/>
    <w:rsid w:val="009D3C1A"/>
    <w:rsid w:val="00A05F6D"/>
    <w:rsid w:val="00A1047A"/>
    <w:rsid w:val="00A159D3"/>
    <w:rsid w:val="00A44D8D"/>
    <w:rsid w:val="00A62E86"/>
    <w:rsid w:val="00A81815"/>
    <w:rsid w:val="00A81D7E"/>
    <w:rsid w:val="00AF136D"/>
    <w:rsid w:val="00AF2F63"/>
    <w:rsid w:val="00B0408F"/>
    <w:rsid w:val="00B07CD8"/>
    <w:rsid w:val="00B14BB1"/>
    <w:rsid w:val="00B14E9A"/>
    <w:rsid w:val="00B333B7"/>
    <w:rsid w:val="00B41FB5"/>
    <w:rsid w:val="00B6549F"/>
    <w:rsid w:val="00BA25C2"/>
    <w:rsid w:val="00BC2B1F"/>
    <w:rsid w:val="00BF12A3"/>
    <w:rsid w:val="00BF2CFA"/>
    <w:rsid w:val="00BF7946"/>
    <w:rsid w:val="00C02D92"/>
    <w:rsid w:val="00C13735"/>
    <w:rsid w:val="00C22312"/>
    <w:rsid w:val="00C4356F"/>
    <w:rsid w:val="00C4357D"/>
    <w:rsid w:val="00C8739C"/>
    <w:rsid w:val="00C97DB1"/>
    <w:rsid w:val="00CC29EB"/>
    <w:rsid w:val="00CC2E82"/>
    <w:rsid w:val="00CE560B"/>
    <w:rsid w:val="00CE7915"/>
    <w:rsid w:val="00D77B36"/>
    <w:rsid w:val="00E017C9"/>
    <w:rsid w:val="00E201B1"/>
    <w:rsid w:val="00E44109"/>
    <w:rsid w:val="00E53DF3"/>
    <w:rsid w:val="00E705FA"/>
    <w:rsid w:val="00EE5D7C"/>
    <w:rsid w:val="00EF6209"/>
    <w:rsid w:val="00F0683D"/>
    <w:rsid w:val="00F77E8A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42C6"/>
  <w15:chartTrackingRefBased/>
  <w15:docId w15:val="{7D6406AE-E47B-403B-9AF2-BFF3245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Perrin</dc:creator>
  <cp:keywords/>
  <dc:description/>
  <cp:lastModifiedBy>Rachael Turner</cp:lastModifiedBy>
  <cp:revision>6</cp:revision>
  <dcterms:created xsi:type="dcterms:W3CDTF">2019-02-21T17:06:00Z</dcterms:created>
  <dcterms:modified xsi:type="dcterms:W3CDTF">2019-02-27T19:57:00Z</dcterms:modified>
</cp:coreProperties>
</file>